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A54C" w14:textId="77777777" w:rsidR="00D163EF" w:rsidRDefault="00D163EF" w:rsidP="00D163EF">
      <w:pPr>
        <w:jc w:val="center"/>
        <w:rPr>
          <w:sz w:val="24"/>
          <w:szCs w:val="24"/>
        </w:rPr>
      </w:pPr>
      <w:r>
        <w:rPr>
          <w:sz w:val="24"/>
          <w:szCs w:val="24"/>
        </w:rPr>
        <w:t>WNIOSEK</w:t>
      </w:r>
    </w:p>
    <w:p w14:paraId="5A2A1DD0" w14:textId="4940D81D" w:rsidR="00D163EF" w:rsidRDefault="00D163EF" w:rsidP="00D163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DODATKI MOTYWACYJNE ZA OSIĄGNIĘCIA </w:t>
      </w:r>
      <w:r w:rsidR="00AF69ED">
        <w:rPr>
          <w:sz w:val="24"/>
          <w:szCs w:val="24"/>
        </w:rPr>
        <w:t>NAUKOWE</w:t>
      </w:r>
    </w:p>
    <w:p w14:paraId="1CC6A029" w14:textId="77777777" w:rsidR="00D163EF" w:rsidRDefault="00D163EF" w:rsidP="00D163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WYDZIALE STUDIÓW MIĘDZYNARODOWYCH I POLITOLOGICZNYCH </w:t>
      </w:r>
    </w:p>
    <w:p w14:paraId="0AFB1871" w14:textId="77777777" w:rsidR="00D163EF" w:rsidRDefault="00D163EF" w:rsidP="00D163EF">
      <w:pPr>
        <w:jc w:val="center"/>
        <w:rPr>
          <w:sz w:val="24"/>
          <w:szCs w:val="24"/>
        </w:rPr>
      </w:pPr>
      <w:r>
        <w:rPr>
          <w:sz w:val="24"/>
          <w:szCs w:val="24"/>
        </w:rPr>
        <w:t>UNIWERSYTETU ŁÓDZKIEGO</w:t>
      </w:r>
    </w:p>
    <w:p w14:paraId="5DE56ED5" w14:textId="77777777" w:rsidR="00D163EF" w:rsidRDefault="00D163EF" w:rsidP="00D163EF">
      <w:pPr>
        <w:jc w:val="center"/>
        <w:rPr>
          <w:sz w:val="24"/>
          <w:szCs w:val="24"/>
        </w:rPr>
      </w:pPr>
    </w:p>
    <w:p w14:paraId="45D9BBAB" w14:textId="77777777" w:rsidR="00D163EF" w:rsidRDefault="00D163EF" w:rsidP="00D163EF">
      <w:pPr>
        <w:jc w:val="center"/>
        <w:rPr>
          <w:sz w:val="24"/>
          <w:szCs w:val="24"/>
        </w:rPr>
      </w:pPr>
    </w:p>
    <w:p w14:paraId="4D01643D" w14:textId="77777777" w:rsidR="00D163EF" w:rsidRDefault="00D163EF" w:rsidP="00D163EF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…………………………………………………………………………………………….…………………..</w:t>
      </w:r>
    </w:p>
    <w:p w14:paraId="496F5F30" w14:textId="77777777" w:rsidR="00D163EF" w:rsidRDefault="00D163EF" w:rsidP="00D163EF">
      <w:pPr>
        <w:rPr>
          <w:sz w:val="24"/>
          <w:szCs w:val="24"/>
        </w:rPr>
      </w:pPr>
      <w:r>
        <w:rPr>
          <w:sz w:val="24"/>
          <w:szCs w:val="24"/>
        </w:rPr>
        <w:t>Okres dwuletni poprzedzający rok składania wniosku:      …………………………………………………</w:t>
      </w:r>
    </w:p>
    <w:p w14:paraId="50A384E9" w14:textId="77777777" w:rsidR="00D163EF" w:rsidRDefault="00D163EF" w:rsidP="00D163E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3021"/>
      </w:tblGrid>
      <w:tr w:rsidR="00D163EF" w14:paraId="1BF0DE8A" w14:textId="77777777" w:rsidTr="00C95D57">
        <w:tc>
          <w:tcPr>
            <w:tcW w:w="4531" w:type="dxa"/>
          </w:tcPr>
          <w:p w14:paraId="2C2EBBA2" w14:textId="77777777" w:rsidR="00D163EF" w:rsidRDefault="00D163EF" w:rsidP="00C9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PUBLIKACJA/GRANT</w:t>
            </w:r>
          </w:p>
        </w:tc>
        <w:tc>
          <w:tcPr>
            <w:tcW w:w="1510" w:type="dxa"/>
          </w:tcPr>
          <w:p w14:paraId="17E0F94A" w14:textId="77777777" w:rsidR="00D163EF" w:rsidRDefault="00D163EF" w:rsidP="00C9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PUNKTÓW </w:t>
            </w:r>
          </w:p>
        </w:tc>
        <w:tc>
          <w:tcPr>
            <w:tcW w:w="3021" w:type="dxa"/>
          </w:tcPr>
          <w:p w14:paraId="2CC851A4" w14:textId="55C3CBEF" w:rsidR="00D163EF" w:rsidRDefault="00D163EF" w:rsidP="00C9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OKREŚLENIE UDZIAŁU W GRANCIE  </w:t>
            </w:r>
          </w:p>
        </w:tc>
      </w:tr>
      <w:tr w:rsidR="00D163EF" w14:paraId="4CE19637" w14:textId="77777777" w:rsidTr="00C95D57">
        <w:tc>
          <w:tcPr>
            <w:tcW w:w="4531" w:type="dxa"/>
          </w:tcPr>
          <w:p w14:paraId="0296256F" w14:textId="77777777" w:rsidR="00D163EF" w:rsidRDefault="00D163EF" w:rsidP="00C9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5526C9DF" w14:textId="77777777" w:rsidR="00D163EF" w:rsidRDefault="00D163EF" w:rsidP="00C95D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4C1B52D8" w14:textId="77777777" w:rsidR="00D163EF" w:rsidRDefault="00D163EF" w:rsidP="00C95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F46095A" w14:textId="77777777" w:rsidR="00D163EF" w:rsidRDefault="00D163EF" w:rsidP="00C95D57">
            <w:pPr>
              <w:jc w:val="both"/>
              <w:rPr>
                <w:sz w:val="24"/>
                <w:szCs w:val="24"/>
              </w:rPr>
            </w:pPr>
          </w:p>
        </w:tc>
      </w:tr>
      <w:tr w:rsidR="00D163EF" w14:paraId="2433007B" w14:textId="77777777" w:rsidTr="00C95D57">
        <w:tc>
          <w:tcPr>
            <w:tcW w:w="4531" w:type="dxa"/>
          </w:tcPr>
          <w:p w14:paraId="054C91A1" w14:textId="77777777" w:rsidR="00D163EF" w:rsidRDefault="00D163EF" w:rsidP="00C9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657B7234" w14:textId="77777777" w:rsidR="00D163EF" w:rsidRDefault="00D163EF" w:rsidP="00C95D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4BD90EE1" w14:textId="77777777" w:rsidR="00D163EF" w:rsidRDefault="00D163EF" w:rsidP="00C95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11CAD58" w14:textId="77777777" w:rsidR="00D163EF" w:rsidRDefault="00D163EF" w:rsidP="00C95D57">
            <w:pPr>
              <w:jc w:val="both"/>
              <w:rPr>
                <w:sz w:val="24"/>
                <w:szCs w:val="24"/>
              </w:rPr>
            </w:pPr>
          </w:p>
        </w:tc>
      </w:tr>
      <w:tr w:rsidR="00D163EF" w14:paraId="74E97197" w14:textId="77777777" w:rsidTr="00C95D57">
        <w:tc>
          <w:tcPr>
            <w:tcW w:w="4531" w:type="dxa"/>
          </w:tcPr>
          <w:p w14:paraId="53A63DA8" w14:textId="77777777" w:rsidR="00D163EF" w:rsidRDefault="00D163EF" w:rsidP="00C9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2B98411B" w14:textId="77777777" w:rsidR="00D163EF" w:rsidRDefault="00D163EF" w:rsidP="00C95D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B0671F1" w14:textId="77777777" w:rsidR="00D163EF" w:rsidRDefault="00D163EF" w:rsidP="00C95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14DE8D2" w14:textId="77777777" w:rsidR="00D163EF" w:rsidRDefault="00D163EF" w:rsidP="00C95D57">
            <w:pPr>
              <w:jc w:val="both"/>
              <w:rPr>
                <w:sz w:val="24"/>
                <w:szCs w:val="24"/>
              </w:rPr>
            </w:pPr>
          </w:p>
        </w:tc>
      </w:tr>
      <w:tr w:rsidR="00D163EF" w14:paraId="4D6ECD60" w14:textId="77777777" w:rsidTr="00C95D57">
        <w:tc>
          <w:tcPr>
            <w:tcW w:w="4531" w:type="dxa"/>
          </w:tcPr>
          <w:p w14:paraId="3AB79BA0" w14:textId="77777777" w:rsidR="00D163EF" w:rsidRDefault="00D163EF" w:rsidP="00C9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14:paraId="30DA2703" w14:textId="77777777" w:rsidR="00D163EF" w:rsidRDefault="00D163EF" w:rsidP="00C95D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C17686B" w14:textId="77777777" w:rsidR="00D163EF" w:rsidRDefault="00D163EF" w:rsidP="00C95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90DB1E7" w14:textId="77777777" w:rsidR="00D163EF" w:rsidRDefault="00D163EF" w:rsidP="00C95D57">
            <w:pPr>
              <w:jc w:val="both"/>
              <w:rPr>
                <w:sz w:val="24"/>
                <w:szCs w:val="24"/>
              </w:rPr>
            </w:pPr>
          </w:p>
        </w:tc>
      </w:tr>
      <w:tr w:rsidR="00D163EF" w14:paraId="096FD4A0" w14:textId="77777777" w:rsidTr="00C95D57">
        <w:tc>
          <w:tcPr>
            <w:tcW w:w="9062" w:type="dxa"/>
            <w:gridSpan w:val="3"/>
          </w:tcPr>
          <w:p w14:paraId="312A64CE" w14:textId="77777777" w:rsidR="00AF69ED" w:rsidRDefault="00D163EF" w:rsidP="00C9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1A4E70A7" w14:textId="72A6B3B6" w:rsidR="00D163EF" w:rsidRDefault="00AF69ED" w:rsidP="00C9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D163EF">
              <w:rPr>
                <w:sz w:val="24"/>
                <w:szCs w:val="24"/>
              </w:rPr>
              <w:t xml:space="preserve">   Suma: </w:t>
            </w:r>
          </w:p>
          <w:p w14:paraId="2EC9A947" w14:textId="7F8B33C8" w:rsidR="00AF69ED" w:rsidRDefault="00AF69ED" w:rsidP="00C95D57">
            <w:pPr>
              <w:jc w:val="both"/>
              <w:rPr>
                <w:sz w:val="24"/>
                <w:szCs w:val="24"/>
              </w:rPr>
            </w:pPr>
          </w:p>
        </w:tc>
      </w:tr>
    </w:tbl>
    <w:p w14:paraId="223CAAB6" w14:textId="77777777" w:rsidR="00D163EF" w:rsidRPr="000E66E1" w:rsidRDefault="00D163EF" w:rsidP="00D163EF">
      <w:pPr>
        <w:jc w:val="both"/>
        <w:rPr>
          <w:sz w:val="24"/>
          <w:szCs w:val="24"/>
        </w:rPr>
      </w:pPr>
    </w:p>
    <w:p w14:paraId="433A1209" w14:textId="0942ABB7" w:rsidR="00566F71" w:rsidRDefault="00B63E8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C243AD" w14:textId="40F1EB59" w:rsidR="00B63E86" w:rsidRDefault="00B63E86">
      <w:r>
        <w:tab/>
      </w:r>
    </w:p>
    <w:p w14:paraId="1BDE9B2A" w14:textId="1C8ACA86" w:rsidR="00B63E86" w:rsidRDefault="00B63E86" w:rsidP="00B63E8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……….……………..</w:t>
      </w:r>
    </w:p>
    <w:p w14:paraId="36DD8B8A" w14:textId="150BFAA3" w:rsidR="00B63E86" w:rsidRDefault="00B63E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B6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EF"/>
    <w:rsid w:val="004A1145"/>
    <w:rsid w:val="00566F71"/>
    <w:rsid w:val="00AF69ED"/>
    <w:rsid w:val="00B63E86"/>
    <w:rsid w:val="00D163EF"/>
    <w:rsid w:val="00E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6C96"/>
  <w15:chartTrackingRefBased/>
  <w15:docId w15:val="{497E188D-9050-4318-B04F-51FF497A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Dośpiał-Borysiak</dc:creator>
  <cp:keywords/>
  <dc:description/>
  <cp:lastModifiedBy>Katarzyna Dośpiał-Borysiak</cp:lastModifiedBy>
  <cp:revision>2</cp:revision>
  <dcterms:created xsi:type="dcterms:W3CDTF">2021-03-04T10:09:00Z</dcterms:created>
  <dcterms:modified xsi:type="dcterms:W3CDTF">2021-03-04T12:00:00Z</dcterms:modified>
</cp:coreProperties>
</file>